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A9D2" w14:textId="77777777" w:rsidR="00BC16C2" w:rsidRDefault="00BC16C2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14:paraId="361EBFF8" w14:textId="78B20669" w:rsidR="00DE70B1" w:rsidRPr="00D63383" w:rsidRDefault="00DE70B1" w:rsidP="00394DE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טופס בקשה לרישום לקורסים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בסמ</w:t>
      </w:r>
      <w:proofErr w:type="spellEnd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' </w:t>
      </w:r>
      <w:r w:rsidR="0094141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' תשפ"</w:t>
      </w:r>
      <w:r w:rsidR="00994AD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ג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-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 xml:space="preserve"> 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תוכנית קורסי ליבה ללימודי רפואה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:</w:t>
      </w:r>
    </w:p>
    <w:p w14:paraId="54B76F66" w14:textId="77777777"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14:paraId="1C3981E2" w14:textId="77777777"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14:paraId="65388F2B" w14:textId="77777777"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אני, החתום מטה (שם משפחה)_______________(שם פרטי)______________</w:t>
      </w:r>
    </w:p>
    <w:p w14:paraId="45D95D2E" w14:textId="77777777" w:rsidR="00DE70B1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ת.ז.____________________ מבקש להירשם לקורסים הבאים בשנה"ל תש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פ"א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,</w:t>
      </w:r>
      <w:r w:rsidRPr="00AF078D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במסגרת </w:t>
      </w:r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>תוכנית קורסי ליבה ללימודי רפואה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 :</w:t>
      </w:r>
    </w:p>
    <w:tbl>
      <w:tblPr>
        <w:tblpPr w:leftFromText="180" w:rightFromText="180" w:vertAnchor="text" w:horzAnchor="margin" w:tblpY="197"/>
        <w:bidiVisual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3"/>
        <w:gridCol w:w="1275"/>
        <w:gridCol w:w="3270"/>
        <w:gridCol w:w="992"/>
        <w:gridCol w:w="1702"/>
      </w:tblGrid>
      <w:tr w:rsidR="00941412" w:rsidRPr="00AF078D" w14:paraId="1A88340F" w14:textId="77777777" w:rsidTr="00941412">
        <w:trPr>
          <w:trHeight w:val="455"/>
        </w:trPr>
        <w:tc>
          <w:tcPr>
            <w:tcW w:w="993" w:type="dxa"/>
          </w:tcPr>
          <w:p w14:paraId="3ED89184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15534CB2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שנה</w:t>
            </w:r>
          </w:p>
        </w:tc>
        <w:tc>
          <w:tcPr>
            <w:tcW w:w="993" w:type="dxa"/>
          </w:tcPr>
          <w:p w14:paraId="37B2170A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462AB452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סמסטר</w:t>
            </w:r>
          </w:p>
        </w:tc>
        <w:tc>
          <w:tcPr>
            <w:tcW w:w="1275" w:type="dxa"/>
          </w:tcPr>
          <w:p w14:paraId="6F5497E3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1B53C119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מספר קורס</w:t>
            </w:r>
          </w:p>
        </w:tc>
        <w:tc>
          <w:tcPr>
            <w:tcW w:w="3270" w:type="dxa"/>
          </w:tcPr>
          <w:p w14:paraId="7723A9A1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2E2F859E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שם הקורס</w:t>
            </w:r>
          </w:p>
        </w:tc>
        <w:tc>
          <w:tcPr>
            <w:tcW w:w="992" w:type="dxa"/>
          </w:tcPr>
          <w:p w14:paraId="7025C940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74A687B2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ש"ס</w:t>
            </w:r>
          </w:p>
        </w:tc>
        <w:tc>
          <w:tcPr>
            <w:tcW w:w="1702" w:type="dxa"/>
          </w:tcPr>
          <w:p w14:paraId="33B0A3C9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לסמן </w:t>
            </w:r>
            <w: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√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ליד הקורסים הנדרשים</w:t>
            </w:r>
          </w:p>
        </w:tc>
      </w:tr>
      <w:tr w:rsidR="00941412" w:rsidRPr="00AF078D" w14:paraId="29EFA984" w14:textId="77777777" w:rsidTr="00941412">
        <w:trPr>
          <w:trHeight w:val="281"/>
        </w:trPr>
        <w:tc>
          <w:tcPr>
            <w:tcW w:w="993" w:type="dxa"/>
          </w:tcPr>
          <w:p w14:paraId="7641D559" w14:textId="20ACC2F4" w:rsidR="00941412" w:rsidRPr="00AF078D" w:rsidRDefault="00941412" w:rsidP="0003666E">
            <w:pPr>
              <w:bidi/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56A2B67C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ב'</w:t>
            </w:r>
          </w:p>
        </w:tc>
        <w:tc>
          <w:tcPr>
            <w:tcW w:w="1275" w:type="dxa"/>
          </w:tcPr>
          <w:p w14:paraId="3B3F9654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80-198-30</w:t>
            </w:r>
          </w:p>
        </w:tc>
        <w:tc>
          <w:tcPr>
            <w:tcW w:w="3270" w:type="dxa"/>
          </w:tcPr>
          <w:p w14:paraId="1176E1D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לכימיה</w:t>
            </w:r>
          </w:p>
        </w:tc>
        <w:tc>
          <w:tcPr>
            <w:tcW w:w="992" w:type="dxa"/>
          </w:tcPr>
          <w:p w14:paraId="18C2E055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0724CD96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6B345F22" w14:textId="77777777" w:rsidTr="00941412">
        <w:trPr>
          <w:trHeight w:val="287"/>
        </w:trPr>
        <w:tc>
          <w:tcPr>
            <w:tcW w:w="993" w:type="dxa"/>
          </w:tcPr>
          <w:p w14:paraId="6A47055E" w14:textId="28C343FD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"ג</w:t>
            </w: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3" w:type="dxa"/>
          </w:tcPr>
          <w:p w14:paraId="41A5CDE0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10D7E557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-199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-30</w:t>
            </w:r>
          </w:p>
        </w:tc>
        <w:tc>
          <w:tcPr>
            <w:tcW w:w="3270" w:type="dxa"/>
          </w:tcPr>
          <w:p w14:paraId="458601B6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לביולוגיה</w:t>
            </w:r>
          </w:p>
        </w:tc>
        <w:tc>
          <w:tcPr>
            <w:tcW w:w="992" w:type="dxa"/>
          </w:tcPr>
          <w:p w14:paraId="40FC8B6B" w14:textId="77777777" w:rsidR="00941412" w:rsidRPr="00AF078D" w:rsidRDefault="00891ABA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</w:t>
            </w:r>
            <w:r w:rsidR="00941412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 ש"ס</w:t>
            </w:r>
          </w:p>
        </w:tc>
        <w:tc>
          <w:tcPr>
            <w:tcW w:w="1702" w:type="dxa"/>
          </w:tcPr>
          <w:p w14:paraId="337D5BB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47FB3B0A" w14:textId="77777777" w:rsidTr="00941412">
        <w:trPr>
          <w:trHeight w:val="279"/>
        </w:trPr>
        <w:tc>
          <w:tcPr>
            <w:tcW w:w="993" w:type="dxa"/>
          </w:tcPr>
          <w:p w14:paraId="53328B85" w14:textId="2B05986D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551F4402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2B80E0A3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80-203-30</w:t>
            </w:r>
          </w:p>
        </w:tc>
        <w:tc>
          <w:tcPr>
            <w:tcW w:w="3270" w:type="dxa"/>
          </w:tcPr>
          <w:p w14:paraId="0A3693E0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מיקרוביולוגיה כללית</w:t>
            </w:r>
          </w:p>
        </w:tc>
        <w:tc>
          <w:tcPr>
            <w:tcW w:w="992" w:type="dxa"/>
          </w:tcPr>
          <w:p w14:paraId="6AD3B6DD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571B28DB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25ED2ED2" w14:textId="77777777" w:rsidTr="00941412">
        <w:trPr>
          <w:trHeight w:val="270"/>
        </w:trPr>
        <w:tc>
          <w:tcPr>
            <w:tcW w:w="993" w:type="dxa"/>
          </w:tcPr>
          <w:p w14:paraId="0C14D48A" w14:textId="172369D5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162A66CF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73B6E146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80-204-30</w:t>
            </w:r>
          </w:p>
        </w:tc>
        <w:tc>
          <w:tcPr>
            <w:tcW w:w="3270" w:type="dxa"/>
          </w:tcPr>
          <w:p w14:paraId="49ED1E9C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מבוא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לוירולוגיה</w:t>
            </w:r>
            <w:proofErr w:type="spellEnd"/>
          </w:p>
        </w:tc>
        <w:tc>
          <w:tcPr>
            <w:tcW w:w="992" w:type="dxa"/>
          </w:tcPr>
          <w:p w14:paraId="28BC1AF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14:paraId="53635CD5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5A9FE175" w14:textId="77777777" w:rsidTr="00941412">
        <w:trPr>
          <w:trHeight w:val="277"/>
        </w:trPr>
        <w:tc>
          <w:tcPr>
            <w:tcW w:w="993" w:type="dxa"/>
          </w:tcPr>
          <w:p w14:paraId="172A0728" w14:textId="41C7679C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42614D57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29E0EB35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80-145-30</w:t>
            </w:r>
          </w:p>
        </w:tc>
        <w:tc>
          <w:tcPr>
            <w:tcW w:w="3270" w:type="dxa"/>
          </w:tcPr>
          <w:p w14:paraId="34AC199C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לביוכימיה- הרצאה</w:t>
            </w:r>
          </w:p>
        </w:tc>
        <w:tc>
          <w:tcPr>
            <w:tcW w:w="992" w:type="dxa"/>
          </w:tcPr>
          <w:p w14:paraId="495F48D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702" w:type="dxa"/>
          </w:tcPr>
          <w:p w14:paraId="677A51C5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5954D97A" w14:textId="77777777" w:rsidTr="00941412">
        <w:trPr>
          <w:trHeight w:val="269"/>
        </w:trPr>
        <w:tc>
          <w:tcPr>
            <w:tcW w:w="993" w:type="dxa"/>
          </w:tcPr>
          <w:p w14:paraId="42993F1D" w14:textId="0ABD4414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0C170DCF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6B79829B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80-145-31</w:t>
            </w:r>
          </w:p>
        </w:tc>
        <w:tc>
          <w:tcPr>
            <w:tcW w:w="3270" w:type="dxa"/>
          </w:tcPr>
          <w:p w14:paraId="2F946E4B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לביוכימיה- תרגיל</w:t>
            </w:r>
          </w:p>
        </w:tc>
        <w:tc>
          <w:tcPr>
            <w:tcW w:w="992" w:type="dxa"/>
          </w:tcPr>
          <w:p w14:paraId="6C5801FE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14:paraId="075169CF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6CA755CB" w14:textId="77777777" w:rsidTr="00941412">
        <w:trPr>
          <w:trHeight w:val="252"/>
        </w:trPr>
        <w:tc>
          <w:tcPr>
            <w:tcW w:w="993" w:type="dxa"/>
          </w:tcPr>
          <w:p w14:paraId="27280EC3" w14:textId="2C78BD48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46CB28D4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7AEA2C9F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80-242-30</w:t>
            </w:r>
          </w:p>
        </w:tc>
        <w:tc>
          <w:tcPr>
            <w:tcW w:w="3270" w:type="dxa"/>
          </w:tcPr>
          <w:p w14:paraId="04BEC747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מולקולרית והנדסה גנטית א'- הרצאה</w:t>
            </w:r>
          </w:p>
        </w:tc>
        <w:tc>
          <w:tcPr>
            <w:tcW w:w="992" w:type="dxa"/>
          </w:tcPr>
          <w:p w14:paraId="25EF977B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7393155C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0C4EF0DD" w14:textId="77777777" w:rsidTr="00941412">
        <w:trPr>
          <w:trHeight w:val="461"/>
        </w:trPr>
        <w:tc>
          <w:tcPr>
            <w:tcW w:w="993" w:type="dxa"/>
          </w:tcPr>
          <w:p w14:paraId="6A9331D2" w14:textId="01CD184D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2BEB46D7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7C09821D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80-242-31</w:t>
            </w:r>
          </w:p>
        </w:tc>
        <w:tc>
          <w:tcPr>
            <w:tcW w:w="3270" w:type="dxa"/>
          </w:tcPr>
          <w:p w14:paraId="13D194D7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מולקולרית והנדסה גנטית א'- תרגיל</w:t>
            </w:r>
          </w:p>
        </w:tc>
        <w:tc>
          <w:tcPr>
            <w:tcW w:w="992" w:type="dxa"/>
          </w:tcPr>
          <w:p w14:paraId="6A47AAC9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 xml:space="preserve"> ש"ס</w:t>
            </w:r>
          </w:p>
        </w:tc>
        <w:tc>
          <w:tcPr>
            <w:tcW w:w="1702" w:type="dxa"/>
          </w:tcPr>
          <w:p w14:paraId="5A6FC114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02DCB3C5" w14:textId="77777777" w:rsidTr="00941412">
        <w:trPr>
          <w:trHeight w:val="261"/>
        </w:trPr>
        <w:tc>
          <w:tcPr>
            <w:tcW w:w="993" w:type="dxa"/>
          </w:tcPr>
          <w:p w14:paraId="4B7B0488" w14:textId="49B70312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4969C2BA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796033EE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80-103-30</w:t>
            </w:r>
          </w:p>
        </w:tc>
        <w:tc>
          <w:tcPr>
            <w:tcW w:w="3270" w:type="dxa"/>
          </w:tcPr>
          <w:p w14:paraId="7AB533E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של התא</w:t>
            </w:r>
          </w:p>
        </w:tc>
        <w:tc>
          <w:tcPr>
            <w:tcW w:w="992" w:type="dxa"/>
          </w:tcPr>
          <w:p w14:paraId="149554A1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3FDC5604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792E2E0A" w14:textId="77777777" w:rsidTr="00941412">
        <w:trPr>
          <w:trHeight w:val="261"/>
        </w:trPr>
        <w:tc>
          <w:tcPr>
            <w:tcW w:w="993" w:type="dxa"/>
          </w:tcPr>
          <w:p w14:paraId="67E937A6" w14:textId="7A37E8FC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7908C627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60A6B7C2" w14:textId="77777777" w:rsidR="00941412" w:rsidRPr="00BA71F9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BA71F9">
              <w:rPr>
                <w:rFonts w:asciiTheme="minorBidi" w:eastAsia="Times New Roman" w:hAnsiTheme="minorBidi" w:cstheme="minorBidi"/>
                <w:sz w:val="22"/>
                <w:szCs w:val="22"/>
              </w:rPr>
              <w:t>80-214-30</w:t>
            </w:r>
          </w:p>
        </w:tc>
        <w:tc>
          <w:tcPr>
            <w:tcW w:w="3270" w:type="dxa"/>
          </w:tcPr>
          <w:p w14:paraId="76E47566" w14:textId="77777777"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פיזיולוגיה של מערכות</w:t>
            </w:r>
          </w:p>
        </w:tc>
        <w:tc>
          <w:tcPr>
            <w:tcW w:w="992" w:type="dxa"/>
          </w:tcPr>
          <w:p w14:paraId="3578C7C9" w14:textId="77777777"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75953C10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704E69BF" w14:textId="77777777" w:rsidTr="00941412">
        <w:trPr>
          <w:trHeight w:val="261"/>
        </w:trPr>
        <w:tc>
          <w:tcPr>
            <w:tcW w:w="993" w:type="dxa"/>
          </w:tcPr>
          <w:p w14:paraId="47277C06" w14:textId="77777777" w:rsidR="00941412" w:rsidRPr="0032769E" w:rsidRDefault="00941412" w:rsidP="00941412">
            <w:pPr>
              <w:jc w:val="right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32769E"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rtl/>
              </w:rPr>
              <w:t>סה"כ שעות</w:t>
            </w:r>
          </w:p>
        </w:tc>
        <w:tc>
          <w:tcPr>
            <w:tcW w:w="993" w:type="dxa"/>
          </w:tcPr>
          <w:p w14:paraId="50CDC19A" w14:textId="77777777" w:rsidR="00941412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14:paraId="00891F78" w14:textId="77777777"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3270" w:type="dxa"/>
          </w:tcPr>
          <w:p w14:paraId="2788EF00" w14:textId="77777777" w:rsidR="00941412" w:rsidRPr="0032769E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4B459384" w14:textId="77777777"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14:paraId="4738FCFE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</w:tbl>
    <w:p w14:paraId="0B3BBD8D" w14:textId="77777777"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0DE372C3" w14:textId="77777777"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69B66094" w14:textId="77777777"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14A40162" w14:textId="77777777" w:rsid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>חתימת הסטודנט ________________         תאריך __________________</w:t>
      </w:r>
    </w:p>
    <w:p w14:paraId="72D5CA7D" w14:textId="77777777" w:rsidR="00941412" w:rsidRPr="00AF078D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0EC61EF7" w14:textId="77777777" w:rsidR="00941412" w:rsidRPr="00AF078D" w:rsidRDefault="00941412" w:rsidP="00941412">
      <w:pPr>
        <w:ind w:left="-1044" w:right="-1134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</w:rPr>
        <w:t xml:space="preserve">___________________________________________________________________________________________          </w:t>
      </w:r>
    </w:p>
    <w:p w14:paraId="619E9F74" w14:textId="77777777" w:rsid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14:paraId="1D58080C" w14:textId="77777777" w:rsidR="00941412" w:rsidRPr="00AF078D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55398535" w14:textId="77777777" w:rsidR="00941412" w:rsidRP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 xml:space="preserve">חתימת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>המזכירות</w:t>
      </w:r>
      <w:r w:rsidRPr="00AF078D">
        <w:rPr>
          <w:rFonts w:asciiTheme="minorBidi" w:hAnsiTheme="minorBidi" w:cstheme="minorBidi"/>
          <w:sz w:val="22"/>
          <w:szCs w:val="22"/>
          <w:rtl/>
        </w:rPr>
        <w:t xml:space="preserve">_______________ 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Pr="00AF078D">
        <w:rPr>
          <w:rFonts w:asciiTheme="minorBidi" w:hAnsiTheme="minorBidi" w:cstheme="minorBidi"/>
          <w:sz w:val="22"/>
          <w:szCs w:val="22"/>
          <w:rtl/>
        </w:rPr>
        <w:t>תאריך___________________</w:t>
      </w:r>
    </w:p>
    <w:sectPr w:rsidR="00941412" w:rsidRPr="00941412" w:rsidSect="00DD3E09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8347" w14:textId="77777777" w:rsidR="00EB3224" w:rsidRDefault="00EB3224" w:rsidP="004B690C">
      <w:r>
        <w:separator/>
      </w:r>
    </w:p>
  </w:endnote>
  <w:endnote w:type="continuationSeparator" w:id="0">
    <w:p w14:paraId="03645769" w14:textId="77777777" w:rsidR="00EB3224" w:rsidRDefault="00EB3224" w:rsidP="004B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D24B" w14:textId="77777777" w:rsidR="00EB3224" w:rsidRDefault="00EB3224" w:rsidP="004B690C">
      <w:r>
        <w:separator/>
      </w:r>
    </w:p>
  </w:footnote>
  <w:footnote w:type="continuationSeparator" w:id="0">
    <w:p w14:paraId="724EB7E4" w14:textId="77777777" w:rsidR="00EB3224" w:rsidRDefault="00EB3224" w:rsidP="004B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3287" w14:textId="77777777" w:rsidR="004B690C" w:rsidRDefault="004B690C" w:rsidP="004B690C">
    <w:pPr>
      <w:pStyle w:val="a3"/>
      <w:jc w:val="center"/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4CC7543C" wp14:editId="15F74EFA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2914650" cy="781050"/>
          <wp:effectExtent l="0" t="0" r="0" b="0"/>
          <wp:wrapTopAndBottom/>
          <wp:docPr id="1" name="תמונה 1" descr="cid:image015.png@01D64233.A44E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5.png@01D64233.A44E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B1"/>
    <w:rsid w:val="0003666E"/>
    <w:rsid w:val="00125CDD"/>
    <w:rsid w:val="00394DE1"/>
    <w:rsid w:val="003A3BBE"/>
    <w:rsid w:val="004B690C"/>
    <w:rsid w:val="007273F8"/>
    <w:rsid w:val="00891ABA"/>
    <w:rsid w:val="00941412"/>
    <w:rsid w:val="00994AD3"/>
    <w:rsid w:val="00BB6AE5"/>
    <w:rsid w:val="00BC16C2"/>
    <w:rsid w:val="00C13135"/>
    <w:rsid w:val="00C84AE0"/>
    <w:rsid w:val="00DD3E09"/>
    <w:rsid w:val="00DE70B1"/>
    <w:rsid w:val="00EB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EF54"/>
  <w15:chartTrackingRefBased/>
  <w15:docId w15:val="{EC0ECEB4-42A7-492E-9A81-AE96A5C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B1"/>
    <w:pPr>
      <w:spacing w:after="0" w:line="24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4B690C"/>
    <w:rPr>
      <w:rFonts w:cs="David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4B690C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68F8.96D30C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כץ</dc:creator>
  <cp:keywords/>
  <dc:description/>
  <cp:lastModifiedBy>בתאל פעור</cp:lastModifiedBy>
  <cp:revision>3</cp:revision>
  <dcterms:created xsi:type="dcterms:W3CDTF">2022-11-03T09:02:00Z</dcterms:created>
  <dcterms:modified xsi:type="dcterms:W3CDTF">2022-11-03T09:04:00Z</dcterms:modified>
</cp:coreProperties>
</file>